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C31AF4" w14:paraId="3758EC04" w14:textId="5A6FA2FB">
      <w:r>
        <w:drawing>
          <wp:anchor simplePos="0" relativeHeight="251658240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10668000</wp:posOffset>
            </wp:positionV>
            <wp:extent cx="457200" cy="3048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8431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1676380" cy="8406130"/>
            <wp:effectExtent l="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365095" name="图片 1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7638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1355" cy="84061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759264" name="图片 2"/>
                    <pic:cNvPicPr/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82310" cy="8406130"/>
            <wp:effectExtent l="0" t="0" r="889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601213" name="图片 3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31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676380" cy="8406130"/>
            <wp:effectExtent l="0" t="0" r="12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281763" name="图片 4"/>
                    <pic:cNvPicPr/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7638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9790" cy="840613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003018" name="图片 5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9790" cy="8406130"/>
            <wp:effectExtent l="0" t="0" r="381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472465" name="图片 6"/>
                    <pic:cNvPicPr/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07343D">
      <w:headerReference w:type="first" r:id="rId11"/>
      <w:pgSz w:w="23811" w:h="16838" w:orient="landscape" w:code="8"/>
      <w:pgMar w:top="1800" w:right="1440" w:bottom="1800" w:left="1440" w:header="851" w:footer="992" w:gutter="0"/>
      <w:cols w:space="425"/>
      <w:docGrid w:type="lines"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3B296046"/>
    <w:multiLevelType w:val="multilevel"/>
    <w:tmpl w:val="3B296046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5" w:hanging="57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1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420"/>
  <w:drawingGridHorizontalSpacing w:val="140"/>
  <w:drawingGridVerticalSpacing w:val="381"/>
  <w:displayHorizontalDrawingGridEvery w:val="0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19EF"/>
    <w:rsid w:val="0007343D"/>
    <w:rsid w:val="006219EF"/>
    <w:rsid w:val="00A654F6"/>
    <w:rsid w:val="00C31AF4"/>
    <w:rsid w:val="00F56C2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9C14128F-A604-4315-8537-5C23D130AF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54F6"/>
    <w:pPr>
      <w:widowControl w:val="0"/>
      <w:jc w:val="both"/>
    </w:pPr>
    <w:rPr>
      <w:rFonts w:ascii="Calibri" w:eastAsia="宋体" w:hAnsi="Calibri" w:cs="Times New Roman"/>
      <w:sz w:val="28"/>
      <w:szCs w:val="24"/>
    </w:rPr>
  </w:style>
  <w:style w:type="paragraph" w:styleId="Heading1">
    <w:name w:val="heading 1"/>
    <w:basedOn w:val="Normal"/>
    <w:next w:val="Normal"/>
    <w:link w:val="1"/>
    <w:qFormat/>
    <w:rsid w:val="00A654F6"/>
    <w:pPr>
      <w:keepNext/>
      <w:keepLines/>
      <w:spacing w:before="340" w:after="330" w:line="578" w:lineRule="auto"/>
      <w:ind w:left="432" w:hanging="432"/>
      <w:outlineLvl w:val="0"/>
    </w:pPr>
    <w:rPr>
      <w:rFonts w:eastAsia="黑体"/>
      <w:b/>
      <w:bCs/>
      <w:kern w:val="44"/>
      <w:sz w:val="32"/>
      <w:szCs w:val="4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">
    <w:name w:val="标题 1 字符"/>
    <w:basedOn w:val="DefaultParagraphFont"/>
    <w:link w:val="Heading1"/>
    <w:rsid w:val="00A654F6"/>
    <w:rPr>
      <w:rFonts w:ascii="Calibri" w:eastAsia="黑体" w:hAnsi="Calibri" w:cs="Times New Roman"/>
      <w:b/>
      <w:bCs/>
      <w:kern w:val="44"/>
      <w:sz w:val="32"/>
      <w:szCs w:val="44"/>
    </w:rPr>
  </w:style>
  <w:style w:type="paragraph" w:styleId="Header">
    <w:name w:val="header"/>
    <w:basedOn w:val="Normal"/>
    <w:link w:val="a"/>
    <w:uiPriority w:val="99"/>
    <w:unhideWhenUsed/>
    <w:rsid w:val="0007343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07343D"/>
    <w:rPr>
      <w:rFonts w:ascii="Calibri" w:eastAsia="宋体" w:hAnsi="Calibri" w:cs="Times New Roman"/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07343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07343D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numbering" Target="numbering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 刘万</dc:creator>
  <cp:lastModifiedBy>李 刘万</cp:lastModifiedBy>
  <cp:revision>2</cp:revision>
  <dcterms:created xsi:type="dcterms:W3CDTF">2021-06-30T11:55:00Z</dcterms:created>
  <dcterms:modified xsi:type="dcterms:W3CDTF">2021-06-30T11:55:00Z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